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051" w14:textId="77777777" w:rsidR="00104951" w:rsidRPr="005E2B05" w:rsidRDefault="00800EC3" w:rsidP="007A5B1A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5E2B0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別紙</w:t>
      </w:r>
      <w:r w:rsidR="007A5B1A" w:rsidRPr="005E2B0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様式</w:t>
      </w:r>
      <w:r w:rsidR="00BE2E50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３</w:t>
      </w:r>
    </w:p>
    <w:p w14:paraId="49B13014" w14:textId="77777777" w:rsidR="00104951" w:rsidRPr="005E2B05" w:rsidRDefault="00104951" w:rsidP="00FB7334">
      <w:pPr>
        <w:pStyle w:val="a3"/>
        <w:wordWrap/>
        <w:spacing w:line="260" w:lineRule="exact"/>
        <w:jc w:val="righ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2D8E4223" w14:textId="77777777" w:rsidR="00F47317" w:rsidRPr="005E2B05" w:rsidRDefault="00F47317" w:rsidP="00F4731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確　　　　約　　　　書</w:t>
      </w:r>
    </w:p>
    <w:p w14:paraId="458C0E82" w14:textId="77777777" w:rsidR="00F47317" w:rsidRPr="005E2B05" w:rsidRDefault="00F4731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9156A3E" w14:textId="77777777" w:rsidR="006B4247" w:rsidRPr="005E2B05" w:rsidRDefault="006B424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5999E45" w14:textId="77777777" w:rsidR="006B4247" w:rsidRPr="005E2B05" w:rsidRDefault="006B4247" w:rsidP="00F4731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1599D6C" w14:textId="77777777" w:rsidR="00F47317" w:rsidRPr="005E2B05" w:rsidRDefault="00F4731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共同募金助成金によ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り購入した</w:t>
      </w:r>
      <w:r w:rsidRPr="005E2B05">
        <w:rPr>
          <w:rFonts w:ascii="HG丸ｺﾞｼｯｸM-PRO" w:eastAsia="HG丸ｺﾞｼｯｸM-PRO" w:hAnsi="HG丸ｺﾞｼｯｸM-PRO" w:hint="eastAsia"/>
          <w:sz w:val="24"/>
        </w:rPr>
        <w:t>車両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（以下「助成対象者車両」という。）について</w:t>
      </w:r>
      <w:r w:rsidRPr="005E2B05">
        <w:rPr>
          <w:rFonts w:ascii="HG丸ｺﾞｼｯｸM-PRO" w:eastAsia="HG丸ｺﾞｼｯｸM-PRO" w:hAnsi="HG丸ｺﾞｼｯｸM-PRO" w:hint="eastAsia"/>
          <w:sz w:val="24"/>
        </w:rPr>
        <w:t>、下記</w:t>
      </w:r>
      <w:r w:rsidR="005B39E7" w:rsidRPr="005E2B05">
        <w:rPr>
          <w:rFonts w:ascii="HG丸ｺﾞｼｯｸM-PRO" w:eastAsia="HG丸ｺﾞｼｯｸM-PRO" w:hAnsi="HG丸ｺﾞｼｯｸM-PRO" w:hint="eastAsia"/>
          <w:sz w:val="24"/>
        </w:rPr>
        <w:t>のとおり</w:t>
      </w:r>
      <w:r w:rsidRPr="005E2B05">
        <w:rPr>
          <w:rFonts w:ascii="HG丸ｺﾞｼｯｸM-PRO" w:eastAsia="HG丸ｺﾞｼｯｸM-PRO" w:hAnsi="HG丸ｺﾞｼｯｸM-PRO" w:hint="eastAsia"/>
          <w:sz w:val="24"/>
        </w:rPr>
        <w:t>確約します。</w:t>
      </w:r>
    </w:p>
    <w:p w14:paraId="45F928B4" w14:textId="77777777" w:rsidR="00F47317" w:rsidRPr="005E2B05" w:rsidRDefault="00F4731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29B4D86" w14:textId="77777777" w:rsidR="006B4247" w:rsidRPr="005E2B05" w:rsidRDefault="006B4247" w:rsidP="00F47317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AF9AFC6" w14:textId="77777777" w:rsidR="00F47317" w:rsidRPr="005E2B05" w:rsidRDefault="00F47317" w:rsidP="00F47317">
      <w:pPr>
        <w:pStyle w:val="a4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記</w:t>
      </w:r>
    </w:p>
    <w:p w14:paraId="77D90B35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5C8FDDA6" w14:textId="77777777" w:rsidR="006B4247" w:rsidRPr="005E2B05" w:rsidRDefault="006B4247" w:rsidP="00F47317">
      <w:pPr>
        <w:rPr>
          <w:rFonts w:ascii="HG丸ｺﾞｼｯｸM-PRO" w:eastAsia="HG丸ｺﾞｼｯｸM-PRO" w:hAnsi="HG丸ｺﾞｼｯｸM-PRO"/>
        </w:rPr>
      </w:pPr>
    </w:p>
    <w:p w14:paraId="16370AA4" w14:textId="77777777" w:rsidR="00F4731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１　　助成対象車両は廃車するまでの間、助成目的に従い適正に管理すること。</w:t>
      </w:r>
    </w:p>
    <w:p w14:paraId="589FE72E" w14:textId="77777777" w:rsidR="005B39E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　なお、やむを得ない事情により、１０年以内に廃車する場合にあっては、　</w:t>
      </w:r>
    </w:p>
    <w:p w14:paraId="0974B2FF" w14:textId="77777777" w:rsidR="005B39E7" w:rsidRPr="005E2B05" w:rsidRDefault="005B39E7" w:rsidP="005B39E7">
      <w:pPr>
        <w:pStyle w:val="aa"/>
        <w:ind w:right="-143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新潟県共同募金会（以下「当会」という。）に報告すること。</w:t>
      </w:r>
    </w:p>
    <w:p w14:paraId="5D038799" w14:textId="77777777" w:rsidR="005B39E7" w:rsidRPr="005E2B05" w:rsidRDefault="005B39E7" w:rsidP="005B39E7">
      <w:pPr>
        <w:pStyle w:val="aa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14:paraId="6B75E3CD" w14:textId="77777777" w:rsidR="006B4247" w:rsidRPr="005E2B05" w:rsidRDefault="006B4247" w:rsidP="005B39E7">
      <w:pPr>
        <w:pStyle w:val="aa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14:paraId="24B12CE8" w14:textId="77777777" w:rsidR="00F47317" w:rsidRPr="005E2B05" w:rsidRDefault="005B39E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２　　施設の廃止等に伴い助成対象車両の利用が不要となる場合は</w:t>
      </w:r>
      <w:r w:rsidR="006B4247" w:rsidRPr="005E2B05">
        <w:rPr>
          <w:rFonts w:ascii="HG丸ｺﾞｼｯｸM-PRO" w:eastAsia="HG丸ｺﾞｼｯｸM-PRO" w:hAnsi="HG丸ｺﾞｼｯｸM-PRO" w:hint="eastAsia"/>
        </w:rPr>
        <w:t>、</w:t>
      </w:r>
      <w:r w:rsidRPr="005E2B05">
        <w:rPr>
          <w:rFonts w:ascii="HG丸ｺﾞｼｯｸM-PRO" w:eastAsia="HG丸ｺﾞｼｯｸM-PRO" w:hAnsi="HG丸ｺﾞｼｯｸM-PRO" w:hint="eastAsia"/>
        </w:rPr>
        <w:t>当会の承認を得て地域の他の民間社会福祉施設等に譲渡する</w:t>
      </w:r>
      <w:r w:rsidR="006B4247" w:rsidRPr="005E2B05">
        <w:rPr>
          <w:rFonts w:ascii="HG丸ｺﾞｼｯｸM-PRO" w:eastAsia="HG丸ｺﾞｼｯｸM-PRO" w:hAnsi="HG丸ｺﾞｼｯｸM-PRO" w:hint="eastAsia"/>
        </w:rPr>
        <w:t>ものとすること。</w:t>
      </w:r>
    </w:p>
    <w:p w14:paraId="3C147674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7811267D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44FE8E42" w14:textId="77777777" w:rsidR="006B4247" w:rsidRPr="005E2B05" w:rsidRDefault="006B424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74A455C3" w14:textId="77777777" w:rsidR="006B4247" w:rsidRPr="005E2B05" w:rsidRDefault="006B424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5F7B073C" w14:textId="77777777" w:rsidR="00F47317" w:rsidRPr="005E2B05" w:rsidRDefault="00F47317" w:rsidP="00FE59DD">
      <w:pPr>
        <w:pStyle w:val="aa"/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D16A22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35E14BF4" w14:textId="77777777" w:rsidR="00F47317" w:rsidRPr="005E2B05" w:rsidRDefault="00F47317" w:rsidP="00F47317">
      <w:pPr>
        <w:pStyle w:val="aa"/>
        <w:ind w:leftChars="200" w:left="420" w:firstLineChars="1100" w:firstLine="2640"/>
        <w:jc w:val="both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（団体名）</w:t>
      </w:r>
    </w:p>
    <w:p w14:paraId="1F2BB2EC" w14:textId="77777777" w:rsidR="00F47317" w:rsidRPr="005E2B05" w:rsidRDefault="00F47317" w:rsidP="00F47317">
      <w:pPr>
        <w:pStyle w:val="aa"/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</w:p>
    <w:p w14:paraId="6A7BD50F" w14:textId="77777777" w:rsidR="00F47317" w:rsidRPr="005E2B05" w:rsidRDefault="00F47317" w:rsidP="00F47317">
      <w:pPr>
        <w:pStyle w:val="aa"/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>（代表者職・氏名）</w:t>
      </w:r>
    </w:p>
    <w:p w14:paraId="2BA98BAC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22601C8E" w14:textId="77777777" w:rsidR="00F47317" w:rsidRPr="005E2B05" w:rsidRDefault="00F47317" w:rsidP="00F47317">
      <w:pPr>
        <w:pStyle w:val="aa"/>
        <w:jc w:val="left"/>
        <w:rPr>
          <w:rFonts w:ascii="HG丸ｺﾞｼｯｸM-PRO" w:eastAsia="HG丸ｺﾞｼｯｸM-PRO" w:hAnsi="HG丸ｺﾞｼｯｸM-PRO"/>
        </w:rPr>
      </w:pPr>
    </w:p>
    <w:p w14:paraId="5C34299C" w14:textId="77777777" w:rsidR="00F47317" w:rsidRPr="005E2B05" w:rsidRDefault="00F47317" w:rsidP="00F47317">
      <w:pPr>
        <w:pStyle w:val="aa"/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印</w:t>
      </w:r>
    </w:p>
    <w:p w14:paraId="582D1E16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55E818B8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</w:rPr>
      </w:pPr>
    </w:p>
    <w:p w14:paraId="440925CF" w14:textId="77777777" w:rsidR="00F47317" w:rsidRPr="005E2B05" w:rsidRDefault="00F47317" w:rsidP="00F47317">
      <w:pPr>
        <w:rPr>
          <w:rFonts w:ascii="HG丸ｺﾞｼｯｸM-PRO" w:eastAsia="HG丸ｺﾞｼｯｸM-PRO" w:hAnsi="HG丸ｺﾞｼｯｸM-PRO"/>
          <w:sz w:val="24"/>
        </w:rPr>
      </w:pPr>
      <w:r w:rsidRPr="005E2B05">
        <w:rPr>
          <w:rFonts w:ascii="HG丸ｺﾞｼｯｸM-PRO" w:eastAsia="HG丸ｺﾞｼｯｸM-PRO" w:hAnsi="HG丸ｺﾞｼｯｸM-PRO" w:hint="eastAsia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　新潟県共同募金会</w:t>
      </w:r>
    </w:p>
    <w:p w14:paraId="2DFC3D4F" w14:textId="77777777" w:rsidR="00F47317" w:rsidRPr="005E2B05" w:rsidRDefault="00F47317" w:rsidP="00F47317">
      <w:pPr>
        <w:rPr>
          <w:rFonts w:ascii="HG丸ｺﾞｼｯｸM-PRO" w:eastAsia="HG丸ｺﾞｼｯｸM-PRO" w:hAnsi="HG丸ｺﾞｼｯｸM-PRO" w:hint="eastAsia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　　会　長　小　田　敏　三</w:t>
      </w:r>
      <w:r w:rsidRPr="005E2B05">
        <w:rPr>
          <w:rFonts w:ascii="HG丸ｺﾞｼｯｸM-PRO" w:eastAsia="HG丸ｺﾞｼｯｸM-PRO" w:hAnsi="HG丸ｺﾞｼｯｸM-PRO" w:hint="eastAsia"/>
        </w:rPr>
        <w:t xml:space="preserve">　　様</w:t>
      </w:r>
    </w:p>
    <w:sectPr w:rsidR="00F47317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9E32" w14:textId="77777777" w:rsidR="00347A14" w:rsidRDefault="00347A14" w:rsidP="006B52BB">
      <w:r>
        <w:separator/>
      </w:r>
    </w:p>
  </w:endnote>
  <w:endnote w:type="continuationSeparator" w:id="0">
    <w:p w14:paraId="72766EEB" w14:textId="77777777" w:rsidR="00347A14" w:rsidRDefault="00347A14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8B48" w14:textId="77777777" w:rsidR="00347A14" w:rsidRDefault="00347A14" w:rsidP="006B52BB">
      <w:r>
        <w:separator/>
      </w:r>
    </w:p>
  </w:footnote>
  <w:footnote w:type="continuationSeparator" w:id="0">
    <w:p w14:paraId="5ED98DC3" w14:textId="77777777" w:rsidR="00347A14" w:rsidRDefault="00347A14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47A14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056F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3A49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2022-03-16T05:21:00Z</dcterms:created>
  <dcterms:modified xsi:type="dcterms:W3CDTF">2022-03-16T05:21:00Z</dcterms:modified>
</cp:coreProperties>
</file>